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91" w:rsidRDefault="008C5B91" w:rsidP="008C5B91">
      <w:pPr>
        <w:spacing w:after="0"/>
        <w:jc w:val="center"/>
        <w:rPr>
          <w:rFonts w:asciiTheme="minorEastAsia" w:eastAsiaTheme="minorEastAsia" w:hAnsiTheme="minorEastAsia" w:cs="宋体"/>
          <w:b/>
          <w:bCs/>
          <w:color w:val="000000"/>
          <w:sz w:val="32"/>
          <w:szCs w:val="32"/>
        </w:rPr>
      </w:pPr>
      <w:r w:rsidRPr="00584D5C">
        <w:rPr>
          <w:rFonts w:asciiTheme="minorEastAsia" w:eastAsiaTheme="minorEastAsia" w:hAnsiTheme="minorEastAsia" w:cs="宋体" w:hint="eastAsia"/>
          <w:b/>
          <w:bCs/>
          <w:color w:val="000000"/>
          <w:sz w:val="32"/>
          <w:szCs w:val="32"/>
        </w:rPr>
        <w:t>201</w:t>
      </w:r>
      <w:r w:rsidR="00E74A37">
        <w:rPr>
          <w:rFonts w:asciiTheme="minorEastAsia" w:eastAsiaTheme="minorEastAsia" w:hAnsiTheme="minorEastAsia" w:cs="宋体" w:hint="eastAsia"/>
          <w:b/>
          <w:bCs/>
          <w:color w:val="000000"/>
          <w:sz w:val="32"/>
          <w:szCs w:val="32"/>
        </w:rPr>
        <w:t>8</w:t>
      </w:r>
      <w:r w:rsidR="00B027B5">
        <w:rPr>
          <w:rFonts w:asciiTheme="minorEastAsia" w:eastAsiaTheme="minorEastAsia" w:hAnsiTheme="minorEastAsia" w:cs="宋体" w:hint="eastAsia"/>
          <w:b/>
          <w:bCs/>
          <w:color w:val="000000"/>
          <w:sz w:val="32"/>
          <w:szCs w:val="32"/>
        </w:rPr>
        <w:t>-201</w:t>
      </w:r>
      <w:r w:rsidR="00E74A37">
        <w:rPr>
          <w:rFonts w:asciiTheme="minorEastAsia" w:eastAsiaTheme="minorEastAsia" w:hAnsiTheme="minorEastAsia" w:cs="宋体" w:hint="eastAsia"/>
          <w:b/>
          <w:bCs/>
          <w:color w:val="000000"/>
          <w:sz w:val="32"/>
          <w:szCs w:val="32"/>
        </w:rPr>
        <w:t>9</w:t>
      </w:r>
      <w:r w:rsidRPr="00584D5C">
        <w:rPr>
          <w:rFonts w:asciiTheme="minorEastAsia" w:eastAsiaTheme="minorEastAsia" w:hAnsiTheme="minorEastAsia" w:cs="宋体" w:hint="eastAsia"/>
          <w:b/>
          <w:bCs/>
          <w:color w:val="000000"/>
          <w:sz w:val="32"/>
          <w:szCs w:val="32"/>
        </w:rPr>
        <w:t>学年“优秀教学信息员”名单</w:t>
      </w:r>
    </w:p>
    <w:tbl>
      <w:tblPr>
        <w:tblW w:w="979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41"/>
        <w:gridCol w:w="2587"/>
        <w:gridCol w:w="1842"/>
        <w:gridCol w:w="1695"/>
        <w:gridCol w:w="6"/>
        <w:gridCol w:w="2421"/>
      </w:tblGrid>
      <w:tr w:rsidR="008C5B91" w:rsidRPr="00584D5C" w:rsidTr="00BC2699">
        <w:trPr>
          <w:trHeight w:val="285"/>
          <w:tblHeader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91" w:rsidRPr="00584D5C" w:rsidRDefault="008C5B91" w:rsidP="00DA1EF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91" w:rsidRPr="00584D5C" w:rsidRDefault="008C5B91" w:rsidP="00DA1EF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91" w:rsidRPr="00584D5C" w:rsidRDefault="008C5B91" w:rsidP="00DA1EF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91" w:rsidRPr="00584D5C" w:rsidRDefault="008C5B91" w:rsidP="00DA1EF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91" w:rsidRPr="00584D5C" w:rsidRDefault="008C5B91" w:rsidP="00DA1EF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班级</w:t>
            </w:r>
          </w:p>
        </w:tc>
      </w:tr>
      <w:tr w:rsidR="00E32B5D" w:rsidRPr="00584D5C" w:rsidTr="00BC2699">
        <w:trPr>
          <w:trHeight w:val="398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BC269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BC269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水产与生命学院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077" w:rsidRPr="00E22640" w:rsidRDefault="00EF2077" w:rsidP="00BC2699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207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1511421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BC2699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张健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BC2699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2017水养2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水产与生命学院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1611411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李汶荟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2016水养4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水产与生命学院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1611612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夏思宇</w:t>
            </w:r>
            <w:proofErr w:type="gramEnd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2016水养3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水产与生命学院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1711602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王高元</w:t>
            </w: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2017水养3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水产与生命学院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1713328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杨琦</w:t>
            </w:r>
            <w:proofErr w:type="gramEnd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2017生技1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水产与生命学院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1811126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田泽宇</w:t>
            </w:r>
            <w:proofErr w:type="gramEnd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2018水养3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水产与生命学院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1811217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高小飞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2018生科1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水产与生命学院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1811508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刘旋旋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2018水养2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水产与生命学院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1811712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臧函书</w:t>
            </w:r>
            <w:bookmarkStart w:id="0" w:name="_GoBack"/>
            <w:bookmarkEnd w:id="0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2018水族1</w:t>
            </w:r>
          </w:p>
        </w:tc>
      </w:tr>
      <w:tr w:rsidR="00E32B5D" w:rsidRPr="00584D5C" w:rsidTr="00BC2699">
        <w:trPr>
          <w:trHeight w:val="40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746A3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746A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水产与生命学院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1813308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蒋易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2018生技1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海洋科学学院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1721121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吴桐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2017海渔2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海洋科学学院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1721127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马</w:t>
            </w: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有成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2017海渔3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海洋科学学院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1729125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刘凯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2017</w:t>
            </w: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海技</w:t>
            </w:r>
            <w:proofErr w:type="gramEnd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海洋科学学院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1729201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曹洋铭</w:t>
            </w:r>
            <w:proofErr w:type="gramEnd"/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</w:t>
            </w: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</w:t>
            </w: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海资</w:t>
            </w:r>
            <w:proofErr w:type="gramEnd"/>
            <w:r w:rsidRPr="00E22640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海洋科学学院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1729326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杨</w:t>
            </w:r>
            <w:proofErr w:type="gramStart"/>
            <w:r w:rsidRPr="00E22640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郭</w:t>
            </w:r>
            <w:proofErr w:type="gramEnd"/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2017海科1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食品学院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1631423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陆逸辉</w:t>
            </w:r>
            <w:proofErr w:type="gramEnd"/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2016</w:t>
            </w: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食科</w:t>
            </w:r>
            <w:proofErr w:type="gramEnd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食品学院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1632427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井军伟</w:t>
            </w:r>
            <w:proofErr w:type="gramEnd"/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2016建筑2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食品学院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1634134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施杰</w:t>
            </w:r>
            <w:proofErr w:type="gramEnd"/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2016制药1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食品学院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1731208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杜芷茵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2017</w:t>
            </w: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食科</w:t>
            </w:r>
            <w:proofErr w:type="gramEnd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食品学院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1731806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朱嘉英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2017</w:t>
            </w: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食科</w:t>
            </w:r>
            <w:proofErr w:type="gramEnd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食品学院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1732525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马星星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2017建环1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食品学院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1734126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张达杰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2017制药1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食品学院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1831124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臧一宇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2018</w:t>
            </w: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食安</w:t>
            </w:r>
            <w:proofErr w:type="gramEnd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食品学院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1831201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唱惠宇</w:t>
            </w:r>
            <w:proofErr w:type="gramEnd"/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2018</w:t>
            </w: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食安</w:t>
            </w:r>
            <w:proofErr w:type="gramEnd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食品学院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1831410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黄殊秦</w:t>
            </w:r>
            <w:proofErr w:type="gramEnd"/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2018</w:t>
            </w: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食科</w:t>
            </w:r>
            <w:proofErr w:type="gramEnd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食品学院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1832506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程丁铃</w:t>
            </w:r>
            <w:proofErr w:type="gramEnd"/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2018建筑1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食品学院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1834122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徐子轩</w:t>
            </w:r>
            <w:proofErr w:type="gramEnd"/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2018制药1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食品学院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1834210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林馨</w:t>
            </w:r>
            <w:proofErr w:type="gramEnd"/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2018制药2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海洋生态与环境学院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1724129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吴萌</w:t>
            </w:r>
            <w:proofErr w:type="gramEnd"/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2017环工1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海洋生态与环境学院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1815103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张世懿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2018环科1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海洋生态与环境学院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1815314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王祉祎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2018环工1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海洋生态与环境学院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1815411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王艺文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2018环工1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1611412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牛瑞</w:t>
            </w:r>
            <w:proofErr w:type="gramEnd"/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2016金融1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1645128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居鑫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2016市场1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1646132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陈红月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2016食经1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1743133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段润雪</w:t>
            </w:r>
            <w:proofErr w:type="gramEnd"/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2017金融1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1743204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高欣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2017金融2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1745106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施梦</w:t>
            </w:r>
            <w:proofErr w:type="gramEnd"/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2017市场1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1746228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班晓雨</w:t>
            </w:r>
            <w:proofErr w:type="gramEnd"/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2017食经2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1842129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宗艺</w:t>
            </w:r>
            <w:proofErr w:type="gramEnd"/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2018国贸1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1843144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李峻峰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2018金融1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1843228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张金燕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2018金融2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1846121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梁咏梅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2018食经1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1846218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叶文希</w:t>
            </w:r>
            <w:proofErr w:type="gramEnd"/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2018食经2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工程学院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1622111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陈欣怡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2016</w:t>
            </w: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机械</w:t>
            </w:r>
            <w:r w:rsidRPr="00E22640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工程学院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1628108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马</w:t>
            </w:r>
            <w:r w:rsidRPr="00E22640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 xml:space="preserve">  </w:t>
            </w: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瑶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2016</w:t>
            </w: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物工</w:t>
            </w:r>
            <w:proofErr w:type="gramEnd"/>
            <w:r w:rsidRPr="00E22640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工程学院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1725120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E22640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张博涵</w:t>
            </w:r>
            <w:proofErr w:type="gramEnd"/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2017</w:t>
            </w: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工业</w:t>
            </w:r>
            <w:r w:rsidRPr="00E22640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工程学院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1727105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唐梦欣</w:t>
            </w:r>
            <w:proofErr w:type="gramEnd"/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2017</w:t>
            </w: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电气</w:t>
            </w:r>
            <w:r w:rsidRPr="00E22640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工程学院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1728111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莫梓钧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2017</w:t>
            </w: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物工</w:t>
            </w:r>
            <w:proofErr w:type="gramEnd"/>
            <w:r w:rsidRPr="00E22640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工程学院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1827120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E22640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徐胜</w:t>
            </w:r>
            <w:proofErr w:type="gramEnd"/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2018电气1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工程学院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1827226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E22640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马帅华</w:t>
            </w:r>
            <w:proofErr w:type="gramEnd"/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2018电气2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工程学院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1828107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尹子旋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2018</w:t>
            </w: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物工</w:t>
            </w:r>
            <w:proofErr w:type="gramEnd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信息学院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1653112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李馨月</w:t>
            </w:r>
            <w:proofErr w:type="gramEnd"/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2016数技1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信息学院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1751101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武艺聪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2017</w:t>
            </w: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计科</w:t>
            </w:r>
            <w:proofErr w:type="gramEnd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信息学院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1751205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汪俊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2017</w:t>
            </w: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计科</w:t>
            </w:r>
            <w:proofErr w:type="gramEnd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信息学院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1751324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冯长凯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2017</w:t>
            </w: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计科</w:t>
            </w:r>
            <w:proofErr w:type="gramEnd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信息学院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1753205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朱以然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2017空间2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信息学院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1757102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姜思宇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2017信计1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信息学院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1759215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王溯</w:t>
            </w:r>
            <w:proofErr w:type="gramEnd"/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2017软件2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信息学院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1853103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许楠</w:t>
            </w: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楠</w:t>
            </w:r>
            <w:proofErr w:type="gramEnd"/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2018空间1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海洋文化与法律学院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1763109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陈瓅颖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2017行管1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海洋文化与法律学院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1763225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刘思</w:t>
            </w: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驿</w:t>
            </w:r>
            <w:proofErr w:type="gramEnd"/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2017行管2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海洋文化与法律学院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1769127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蔡涛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2017社工1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海洋文化与法律学院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1863118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兰思宇</w:t>
            </w:r>
            <w:proofErr w:type="gramEnd"/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2018行管1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1660115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沈芯悦</w:t>
            </w:r>
            <w:proofErr w:type="gramEnd"/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2016朝语1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1661118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王燚秋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2016英语1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1760223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张进娥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2017朝语2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1762215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黄诗映</w:t>
            </w:r>
            <w:proofErr w:type="gramEnd"/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22640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2017日语2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1860216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赵叶子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2018朝语2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1861228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谢辰旻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2018英语2</w:t>
            </w:r>
          </w:p>
        </w:tc>
      </w:tr>
      <w:tr w:rsidR="00E32B5D" w:rsidRPr="00584D5C" w:rsidTr="00BC2699">
        <w:trPr>
          <w:trHeight w:val="39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5D" w:rsidRPr="00584D5C" w:rsidRDefault="00E32B5D" w:rsidP="008E7F2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84D5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1861314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黄亚楠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B5D" w:rsidRPr="00E32B5D" w:rsidRDefault="00E32B5D" w:rsidP="00E226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264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2018英语3</w:t>
            </w:r>
          </w:p>
        </w:tc>
      </w:tr>
    </w:tbl>
    <w:p w:rsidR="008C5B91" w:rsidRDefault="008C5B91" w:rsidP="008C5B91">
      <w:pPr>
        <w:spacing w:after="0"/>
        <w:jc w:val="center"/>
      </w:pPr>
    </w:p>
    <w:sectPr w:rsidR="008C5B9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FDB" w:rsidRDefault="000F3FDB" w:rsidP="00B027B5">
      <w:pPr>
        <w:spacing w:after="0"/>
      </w:pPr>
      <w:r>
        <w:separator/>
      </w:r>
    </w:p>
  </w:endnote>
  <w:endnote w:type="continuationSeparator" w:id="0">
    <w:p w:rsidR="000F3FDB" w:rsidRDefault="000F3FDB" w:rsidP="00B027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FDB" w:rsidRDefault="000F3FDB" w:rsidP="00B027B5">
      <w:pPr>
        <w:spacing w:after="0"/>
      </w:pPr>
      <w:r>
        <w:separator/>
      </w:r>
    </w:p>
  </w:footnote>
  <w:footnote w:type="continuationSeparator" w:id="0">
    <w:p w:rsidR="000F3FDB" w:rsidRDefault="000F3FDB" w:rsidP="00B027B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4D5C"/>
    <w:rsid w:val="00052282"/>
    <w:rsid w:val="000F3FDB"/>
    <w:rsid w:val="00136AD7"/>
    <w:rsid w:val="00166733"/>
    <w:rsid w:val="001B15BF"/>
    <w:rsid w:val="001C2112"/>
    <w:rsid w:val="002404BD"/>
    <w:rsid w:val="00323B43"/>
    <w:rsid w:val="00353570"/>
    <w:rsid w:val="003B2C4D"/>
    <w:rsid w:val="003D37D8"/>
    <w:rsid w:val="0040606A"/>
    <w:rsid w:val="004358AB"/>
    <w:rsid w:val="004E13FF"/>
    <w:rsid w:val="00527A2B"/>
    <w:rsid w:val="00547422"/>
    <w:rsid w:val="00547BC9"/>
    <w:rsid w:val="00573485"/>
    <w:rsid w:val="00584D5C"/>
    <w:rsid w:val="00596772"/>
    <w:rsid w:val="005A7BAF"/>
    <w:rsid w:val="006474CE"/>
    <w:rsid w:val="006959D9"/>
    <w:rsid w:val="006973DC"/>
    <w:rsid w:val="006E7664"/>
    <w:rsid w:val="0071103C"/>
    <w:rsid w:val="0074137D"/>
    <w:rsid w:val="00791F73"/>
    <w:rsid w:val="00794592"/>
    <w:rsid w:val="007E51E5"/>
    <w:rsid w:val="00802F66"/>
    <w:rsid w:val="008662C7"/>
    <w:rsid w:val="008B7726"/>
    <w:rsid w:val="008C5B91"/>
    <w:rsid w:val="008E7F2A"/>
    <w:rsid w:val="00994B49"/>
    <w:rsid w:val="00996C5E"/>
    <w:rsid w:val="009A2455"/>
    <w:rsid w:val="00A21E2C"/>
    <w:rsid w:val="00A26EA3"/>
    <w:rsid w:val="00A44A89"/>
    <w:rsid w:val="00A81D56"/>
    <w:rsid w:val="00AA2CA1"/>
    <w:rsid w:val="00AB6B96"/>
    <w:rsid w:val="00B027B5"/>
    <w:rsid w:val="00B36E1E"/>
    <w:rsid w:val="00BC0E33"/>
    <w:rsid w:val="00BC2699"/>
    <w:rsid w:val="00BF36A6"/>
    <w:rsid w:val="00BF77F2"/>
    <w:rsid w:val="00C64A88"/>
    <w:rsid w:val="00CA0299"/>
    <w:rsid w:val="00CA6633"/>
    <w:rsid w:val="00D40F6D"/>
    <w:rsid w:val="00D603D9"/>
    <w:rsid w:val="00D80E6B"/>
    <w:rsid w:val="00D87E2C"/>
    <w:rsid w:val="00DA1F91"/>
    <w:rsid w:val="00DB79FE"/>
    <w:rsid w:val="00DD7E8A"/>
    <w:rsid w:val="00DF4135"/>
    <w:rsid w:val="00E22640"/>
    <w:rsid w:val="00E32B5D"/>
    <w:rsid w:val="00E746A3"/>
    <w:rsid w:val="00E74A37"/>
    <w:rsid w:val="00E9204B"/>
    <w:rsid w:val="00E95911"/>
    <w:rsid w:val="00EE0355"/>
    <w:rsid w:val="00EF2077"/>
    <w:rsid w:val="00F02513"/>
    <w:rsid w:val="00F117AC"/>
    <w:rsid w:val="00F21241"/>
    <w:rsid w:val="00F347CB"/>
    <w:rsid w:val="00F36517"/>
    <w:rsid w:val="00F51130"/>
    <w:rsid w:val="00F8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27B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27B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27B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27B5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刘东英</cp:lastModifiedBy>
  <cp:revision>25</cp:revision>
  <dcterms:created xsi:type="dcterms:W3CDTF">2017-10-09T00:47:00Z</dcterms:created>
  <dcterms:modified xsi:type="dcterms:W3CDTF">2019-10-21T01:27:00Z</dcterms:modified>
</cp:coreProperties>
</file>